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C797" w14:textId="260DF0D1" w:rsidR="00E632ED" w:rsidRDefault="00E632ED" w:rsidP="00E77FCE">
      <w:pPr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7651302B" w14:textId="6FD1EA70" w:rsidR="002244DC" w:rsidRDefault="00E77FCE" w:rsidP="00E77FCE">
      <w:pPr>
        <w:rPr>
          <w:rFonts w:ascii="Garamond" w:hAnsi="Garamond" w:cs="Times New Roman"/>
          <w:b/>
          <w:bCs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ab/>
      </w:r>
      <w:r w:rsidR="008644E3" w:rsidRPr="008644E3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ALLEGATO </w:t>
      </w:r>
      <w:r w:rsidR="001430E5">
        <w:rPr>
          <w:rFonts w:ascii="Garamond" w:hAnsi="Garamond" w:cs="Times New Roman"/>
          <w:b/>
          <w:bCs/>
          <w:sz w:val="24"/>
          <w:szCs w:val="24"/>
          <w:u w:val="single"/>
        </w:rPr>
        <w:t>B</w:t>
      </w:r>
    </w:p>
    <w:p w14:paraId="23B1CBA6" w14:textId="77777777" w:rsidR="008644E3" w:rsidRDefault="00941BC5" w:rsidP="00941BC5">
      <w:pPr>
        <w:spacing w:after="0"/>
        <w:ind w:left="2832" w:firstLine="708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Alla Lega Italiana Per la Lotta Contro i Tumori</w:t>
      </w:r>
    </w:p>
    <w:p w14:paraId="76DE53AD" w14:textId="77777777" w:rsidR="00941BC5" w:rsidRPr="00941BC5" w:rsidRDefault="00941BC5" w:rsidP="00941BC5">
      <w:pPr>
        <w:spacing w:after="0"/>
        <w:ind w:left="2832" w:firstLine="708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941BC5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  <w:t>Via Alessandro Torlonia n. 1</w:t>
      </w:r>
      <w:r w:rsidR="00E578F5">
        <w:rPr>
          <w:rFonts w:ascii="Garamond" w:eastAsia="Times New Roman" w:hAnsi="Garamond" w:cs="Times New Roman"/>
          <w:b/>
          <w:sz w:val="24"/>
          <w:szCs w:val="24"/>
          <w:lang w:eastAsia="it-IT"/>
        </w:rPr>
        <w:t>5</w:t>
      </w:r>
    </w:p>
    <w:p w14:paraId="4A3D12C7" w14:textId="77777777" w:rsidR="00941BC5" w:rsidRPr="00941BC5" w:rsidRDefault="00941BC5" w:rsidP="00941BC5">
      <w:pPr>
        <w:spacing w:after="0"/>
        <w:ind w:left="2832" w:firstLine="708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941BC5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proofErr w:type="gramStart"/>
      <w:r w:rsidRPr="00941BC5">
        <w:rPr>
          <w:rFonts w:ascii="Garamond" w:eastAsia="Times New Roman" w:hAnsi="Garamond" w:cs="Times New Roman"/>
          <w:b/>
          <w:sz w:val="24"/>
          <w:szCs w:val="24"/>
          <w:lang w:eastAsia="it-IT"/>
        </w:rPr>
        <w:t>00161  ROMA</w:t>
      </w:r>
      <w:proofErr w:type="gramEnd"/>
    </w:p>
    <w:p w14:paraId="24062ABF" w14:textId="5F4A4A5E" w:rsidR="00941BC5" w:rsidRDefault="00941BC5" w:rsidP="008644E3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013E7F1" w14:textId="464ACC77" w:rsidR="002F7C07" w:rsidRDefault="002F7C07" w:rsidP="008644E3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     </w:t>
      </w:r>
      <w:hyperlink r:id="rId7" w:history="1">
        <w:r w:rsidRPr="00607D01">
          <w:rPr>
            <w:rStyle w:val="Collegamentoipertestuale"/>
            <w:rFonts w:ascii="Garamond" w:eastAsia="Times New Roman" w:hAnsi="Garamond" w:cs="Times New Roman"/>
            <w:b/>
            <w:sz w:val="24"/>
            <w:szCs w:val="24"/>
            <w:lang w:eastAsia="it-IT"/>
          </w:rPr>
          <w:t>sede.lilt@pec.it</w:t>
        </w:r>
      </w:hyperlink>
    </w:p>
    <w:p w14:paraId="1BA29BAF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bookmarkStart w:id="0" w:name="_GoBack"/>
      <w:bookmarkEnd w:id="0"/>
    </w:p>
    <w:p w14:paraId="483B4830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54D3B72" w14:textId="77777777" w:rsidR="002244DC" w:rsidRPr="002244DC" w:rsidRDefault="002244DC" w:rsidP="002244DC">
      <w:pPr>
        <w:spacing w:after="0" w:line="240" w:lineRule="auto"/>
        <w:ind w:left="1418" w:hanging="1418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OGGETTO: Avviso Pubblico per la costituzione di un Elenco di Avvocati dal quale attingere ai fini dell’affidamento di singoli incarichi di patrocinio/consulenza legale nell’interesse dell</w:t>
      </w:r>
      <w:r w:rsidR="005771F0">
        <w:rPr>
          <w:rFonts w:ascii="Garamond" w:eastAsia="Times New Roman" w:hAnsi="Garamond" w:cs="Times New Roman"/>
          <w:b/>
          <w:sz w:val="24"/>
          <w:szCs w:val="24"/>
          <w:lang w:eastAsia="it-IT"/>
        </w:rPr>
        <w:t>a LILT.</w:t>
      </w:r>
    </w:p>
    <w:p w14:paraId="1EEE4E5F" w14:textId="77777777" w:rsidR="002244DC" w:rsidRPr="002244DC" w:rsidRDefault="002244DC" w:rsidP="002244DC">
      <w:pPr>
        <w:spacing w:after="0" w:line="240" w:lineRule="auto"/>
        <w:ind w:left="1418" w:hanging="1418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374150B4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FC1DA16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Il/La sottoscritto/a_________________________________________, nato a ________________________(Prov.___) il_____________, residente in __________________________(Prov.___) alla Via/</w:t>
      </w:r>
      <w:proofErr w:type="spell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Piazza____________________n.________CAP</w:t>
      </w:r>
      <w:proofErr w:type="spell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_________,</w:t>
      </w:r>
    </w:p>
    <w:p w14:paraId="2AD86FE3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C.F.:_</w:t>
      </w:r>
      <w:proofErr w:type="gram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 _ _ _ _ _ _ _ _ _ _ _ _ _ _, P.IVA:____________________</w:t>
      </w:r>
    </w:p>
    <w:p w14:paraId="4C490E89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spell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tel</w:t>
      </w:r>
      <w:proofErr w:type="spell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: _________________, indirizzo </w:t>
      </w:r>
      <w:proofErr w:type="gram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studio:_</w:t>
      </w:r>
      <w:proofErr w:type="gram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________________________________________,</w:t>
      </w:r>
    </w:p>
    <w:p w14:paraId="29BF8B04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PEC:_</w:t>
      </w:r>
      <w:proofErr w:type="gram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_____________________________________, email:__________________________,</w:t>
      </w:r>
    </w:p>
    <w:p w14:paraId="3444EBD9" w14:textId="77777777" w:rsidR="002244DC" w:rsidRPr="002244DC" w:rsidRDefault="002244DC" w:rsidP="002244DC">
      <w:pPr>
        <w:spacing w:after="0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318C40A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con riferimento all’Avviso di cui all’oggetto, rispetto a cui desidera ricevere ogni necessaria comunicazione all’indirizzo PEC sopra indicato,</w:t>
      </w:r>
    </w:p>
    <w:p w14:paraId="78259629" w14:textId="77777777" w:rsidR="002244DC" w:rsidRPr="002244DC" w:rsidRDefault="002244DC" w:rsidP="002244DC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CHIEDE</w:t>
      </w:r>
    </w:p>
    <w:p w14:paraId="54FE9DA0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Di essere iscritto nell’Elenco di Avvocati esterni, istituto da Codest</w:t>
      </w:r>
      <w:r w:rsidR="00FA09F0">
        <w:rPr>
          <w:rFonts w:ascii="Garamond" w:eastAsia="Times New Roman" w:hAnsi="Garamond" w:cs="Times New Roman"/>
          <w:sz w:val="24"/>
          <w:szCs w:val="24"/>
          <w:lang w:eastAsia="it-IT"/>
        </w:rPr>
        <w:t>o Ente</w:t>
      </w: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per la/le </w:t>
      </w:r>
      <w:proofErr w:type="spell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sezione</w:t>
      </w:r>
      <w:proofErr w:type="spell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/i e materia/e di competenza di seguito indicate (</w:t>
      </w:r>
      <w:r w:rsidRPr="002244DC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inserire la </w:t>
      </w:r>
      <w:r w:rsidRPr="002244DC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X</w:t>
      </w:r>
      <w:r w:rsidRPr="002244DC">
        <w:rPr>
          <w:rFonts w:ascii="Garamond" w:eastAsia="Times New Roman" w:hAnsi="Garamond" w:cs="Times New Roman"/>
          <w:i/>
          <w:sz w:val="24"/>
          <w:szCs w:val="24"/>
          <w:lang w:eastAsia="it-IT"/>
        </w:rPr>
        <w:t>, in corrispondenza della/e casella/e per le quali si intende partecipare</w:t>
      </w: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):</w:t>
      </w:r>
    </w:p>
    <w:p w14:paraId="46F1F158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sz w:val="18"/>
          <w:szCs w:val="24"/>
          <w:lang w:eastAsia="it-IT"/>
        </w:rPr>
      </w:pPr>
    </w:p>
    <w:p w14:paraId="4AC49E3A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44DC" w:rsidRPr="002244DC" w14:paraId="6231BB93" w14:textId="77777777" w:rsidTr="002339B5">
        <w:tc>
          <w:tcPr>
            <w:tcW w:w="9571" w:type="dxa"/>
            <w:shd w:val="clear" w:color="auto" w:fill="auto"/>
          </w:tcPr>
          <w:p w14:paraId="73F6E811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</w:t>
            </w:r>
            <w:r w:rsidRPr="002244DC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DIRITTO CIVILE</w:t>
            </w:r>
          </w:p>
        </w:tc>
      </w:tr>
      <w:tr w:rsidR="002244DC" w:rsidRPr="002244DC" w14:paraId="7D140039" w14:textId="77777777" w:rsidTr="002339B5">
        <w:tc>
          <w:tcPr>
            <w:tcW w:w="9571" w:type="dxa"/>
            <w:shd w:val="clear" w:color="auto" w:fill="auto"/>
          </w:tcPr>
          <w:p w14:paraId="28F5E9B8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Materie</w:t>
            </w:r>
          </w:p>
        </w:tc>
      </w:tr>
      <w:tr w:rsidR="002244DC" w:rsidRPr="002244DC" w14:paraId="1A1F41D4" w14:textId="77777777" w:rsidTr="002339B5">
        <w:tc>
          <w:tcPr>
            <w:tcW w:w="9571" w:type="dxa"/>
            <w:shd w:val="clear" w:color="auto" w:fill="auto"/>
          </w:tcPr>
          <w:p w14:paraId="03597662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Risarcimento danni per responsabilità sanitaria</w:t>
            </w:r>
          </w:p>
        </w:tc>
      </w:tr>
      <w:tr w:rsidR="002244DC" w:rsidRPr="002244DC" w14:paraId="2C168C7C" w14:textId="77777777" w:rsidTr="002339B5">
        <w:tc>
          <w:tcPr>
            <w:tcW w:w="9571" w:type="dxa"/>
            <w:shd w:val="clear" w:color="auto" w:fill="auto"/>
          </w:tcPr>
          <w:p w14:paraId="3C2D2CA5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Risarcimento danni per responsabilità diversa da quella sanitaria</w:t>
            </w:r>
          </w:p>
        </w:tc>
      </w:tr>
      <w:tr w:rsidR="002244DC" w:rsidRPr="002244DC" w14:paraId="55CFE5B7" w14:textId="77777777" w:rsidTr="002339B5">
        <w:tc>
          <w:tcPr>
            <w:tcW w:w="9571" w:type="dxa"/>
            <w:shd w:val="clear" w:color="auto" w:fill="auto"/>
          </w:tcPr>
          <w:p w14:paraId="78184304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(….) Diritto commerciale </w:t>
            </w:r>
          </w:p>
        </w:tc>
      </w:tr>
      <w:tr w:rsidR="002244DC" w:rsidRPr="002244DC" w14:paraId="2BF7049E" w14:textId="77777777" w:rsidTr="002339B5">
        <w:tc>
          <w:tcPr>
            <w:tcW w:w="9571" w:type="dxa"/>
            <w:shd w:val="clear" w:color="auto" w:fill="auto"/>
          </w:tcPr>
          <w:p w14:paraId="23AC81A9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Contrattualistica</w:t>
            </w:r>
          </w:p>
        </w:tc>
      </w:tr>
      <w:tr w:rsidR="002244DC" w:rsidRPr="002244DC" w14:paraId="3D7CDC2F" w14:textId="77777777" w:rsidTr="002339B5">
        <w:tc>
          <w:tcPr>
            <w:tcW w:w="9571" w:type="dxa"/>
            <w:shd w:val="clear" w:color="auto" w:fill="auto"/>
          </w:tcPr>
          <w:p w14:paraId="3E78DB2B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Immobili e locazioni</w:t>
            </w:r>
          </w:p>
        </w:tc>
      </w:tr>
      <w:tr w:rsidR="002244DC" w:rsidRPr="002244DC" w14:paraId="7E82B501" w14:textId="77777777" w:rsidTr="002339B5">
        <w:tc>
          <w:tcPr>
            <w:tcW w:w="9571" w:type="dxa"/>
            <w:shd w:val="clear" w:color="auto" w:fill="auto"/>
          </w:tcPr>
          <w:p w14:paraId="7A17CF90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Recupero crediti e procedure esecutive</w:t>
            </w:r>
          </w:p>
        </w:tc>
      </w:tr>
      <w:tr w:rsidR="002244DC" w:rsidRPr="002244DC" w14:paraId="415B7C99" w14:textId="77777777" w:rsidTr="002339B5">
        <w:tc>
          <w:tcPr>
            <w:tcW w:w="9571" w:type="dxa"/>
            <w:shd w:val="clear" w:color="auto" w:fill="auto"/>
          </w:tcPr>
          <w:p w14:paraId="7766E491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Altro (</w:t>
            </w:r>
            <w:r w:rsidRPr="002244DC">
              <w:rPr>
                <w:rFonts w:ascii="Garamond" w:eastAsia="Calibri" w:hAnsi="Garamond" w:cs="Times New Roman"/>
                <w:i/>
                <w:sz w:val="24"/>
                <w:szCs w:val="24"/>
                <w:lang w:eastAsia="it-IT"/>
              </w:rPr>
              <w:t>specificare a cura dell’avvocato</w:t>
            </w: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) ____________________________________________</w:t>
            </w:r>
          </w:p>
        </w:tc>
      </w:tr>
      <w:tr w:rsidR="002244DC" w:rsidRPr="002244DC" w14:paraId="22F8CB16" w14:textId="77777777" w:rsidTr="002339B5">
        <w:tc>
          <w:tcPr>
            <w:tcW w:w="9571" w:type="dxa"/>
            <w:shd w:val="clear" w:color="auto" w:fill="auto"/>
          </w:tcPr>
          <w:p w14:paraId="6DC7BF0A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 ___________________________________________________________________________</w:t>
            </w:r>
          </w:p>
        </w:tc>
      </w:tr>
    </w:tbl>
    <w:p w14:paraId="3D93C690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935454C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44DC" w:rsidRPr="002244DC" w14:paraId="77F789D7" w14:textId="77777777" w:rsidTr="002339B5">
        <w:tc>
          <w:tcPr>
            <w:tcW w:w="9571" w:type="dxa"/>
            <w:shd w:val="clear" w:color="auto" w:fill="auto"/>
          </w:tcPr>
          <w:p w14:paraId="3BB05D49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lastRenderedPageBreak/>
              <w:t>(….)</w:t>
            </w:r>
            <w:r w:rsidRPr="002244DC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DIRITTO DEL LAVORO</w:t>
            </w:r>
          </w:p>
        </w:tc>
      </w:tr>
      <w:tr w:rsidR="002244DC" w:rsidRPr="002244DC" w14:paraId="57B7A411" w14:textId="77777777" w:rsidTr="002339B5">
        <w:tc>
          <w:tcPr>
            <w:tcW w:w="9571" w:type="dxa"/>
            <w:shd w:val="clear" w:color="auto" w:fill="auto"/>
          </w:tcPr>
          <w:p w14:paraId="6E6FF284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Materie</w:t>
            </w:r>
          </w:p>
        </w:tc>
      </w:tr>
      <w:tr w:rsidR="002244DC" w:rsidRPr="002244DC" w14:paraId="0BBC12B6" w14:textId="77777777" w:rsidTr="002339B5">
        <w:tc>
          <w:tcPr>
            <w:tcW w:w="9571" w:type="dxa"/>
            <w:shd w:val="clear" w:color="auto" w:fill="auto"/>
          </w:tcPr>
          <w:p w14:paraId="3B1E1298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Rapporto di lavoro di personale dipendente e convenzionato</w:t>
            </w:r>
          </w:p>
        </w:tc>
      </w:tr>
      <w:tr w:rsidR="002244DC" w:rsidRPr="002244DC" w14:paraId="6429002F" w14:textId="77777777" w:rsidTr="002339B5">
        <w:tc>
          <w:tcPr>
            <w:tcW w:w="9571" w:type="dxa"/>
            <w:shd w:val="clear" w:color="auto" w:fill="auto"/>
          </w:tcPr>
          <w:p w14:paraId="49267A27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Altro (</w:t>
            </w:r>
            <w:r w:rsidRPr="002244DC">
              <w:rPr>
                <w:rFonts w:ascii="Garamond" w:eastAsia="Calibri" w:hAnsi="Garamond" w:cs="Times New Roman"/>
                <w:i/>
                <w:sz w:val="24"/>
                <w:szCs w:val="24"/>
                <w:lang w:eastAsia="it-IT"/>
              </w:rPr>
              <w:t>specificare a cura dell’avvocato</w:t>
            </w: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) ____________________________________________</w:t>
            </w:r>
          </w:p>
        </w:tc>
      </w:tr>
      <w:tr w:rsidR="002244DC" w:rsidRPr="002244DC" w14:paraId="51751405" w14:textId="77777777" w:rsidTr="002339B5">
        <w:tc>
          <w:tcPr>
            <w:tcW w:w="9571" w:type="dxa"/>
            <w:shd w:val="clear" w:color="auto" w:fill="auto"/>
          </w:tcPr>
          <w:p w14:paraId="13F8F8FF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___________________________________________________________________________</w:t>
            </w:r>
          </w:p>
        </w:tc>
      </w:tr>
    </w:tbl>
    <w:p w14:paraId="138DE54D" w14:textId="77777777" w:rsid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5A27A83" w14:textId="77777777" w:rsidR="001F387A" w:rsidRPr="002244DC" w:rsidRDefault="001F387A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0542CEA2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44DC" w:rsidRPr="002244DC" w14:paraId="186AAC7F" w14:textId="77777777" w:rsidTr="002339B5">
        <w:tc>
          <w:tcPr>
            <w:tcW w:w="9571" w:type="dxa"/>
            <w:shd w:val="clear" w:color="auto" w:fill="auto"/>
          </w:tcPr>
          <w:p w14:paraId="6EFDC490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</w:t>
            </w:r>
            <w:r w:rsidRPr="002244DC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DIRITTO AMMINISTRATIVO</w:t>
            </w:r>
          </w:p>
        </w:tc>
      </w:tr>
      <w:tr w:rsidR="002244DC" w:rsidRPr="002244DC" w14:paraId="6B559D46" w14:textId="77777777" w:rsidTr="002339B5">
        <w:tc>
          <w:tcPr>
            <w:tcW w:w="9571" w:type="dxa"/>
            <w:shd w:val="clear" w:color="auto" w:fill="auto"/>
          </w:tcPr>
          <w:p w14:paraId="4F683211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Materie</w:t>
            </w:r>
          </w:p>
        </w:tc>
      </w:tr>
      <w:tr w:rsidR="002244DC" w:rsidRPr="002244DC" w14:paraId="0D00CABD" w14:textId="77777777" w:rsidTr="002339B5">
        <w:tc>
          <w:tcPr>
            <w:tcW w:w="9571" w:type="dxa"/>
            <w:shd w:val="clear" w:color="auto" w:fill="auto"/>
          </w:tcPr>
          <w:p w14:paraId="4E7F843C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Appalti e concessioni</w:t>
            </w:r>
          </w:p>
        </w:tc>
      </w:tr>
      <w:tr w:rsidR="002244DC" w:rsidRPr="002244DC" w14:paraId="141BD02B" w14:textId="77777777" w:rsidTr="002339B5">
        <w:tc>
          <w:tcPr>
            <w:tcW w:w="9571" w:type="dxa"/>
            <w:shd w:val="clear" w:color="auto" w:fill="auto"/>
          </w:tcPr>
          <w:p w14:paraId="726E7F70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Concorsi e selezioni</w:t>
            </w:r>
          </w:p>
        </w:tc>
      </w:tr>
      <w:tr w:rsidR="002244DC" w:rsidRPr="002244DC" w14:paraId="4E41EB37" w14:textId="77777777" w:rsidTr="002339B5">
        <w:tc>
          <w:tcPr>
            <w:tcW w:w="9571" w:type="dxa"/>
            <w:shd w:val="clear" w:color="auto" w:fill="auto"/>
          </w:tcPr>
          <w:p w14:paraId="0A0DCB6E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 Altro (</w:t>
            </w:r>
            <w:r w:rsidRPr="002244DC">
              <w:rPr>
                <w:rFonts w:ascii="Garamond" w:eastAsia="Calibri" w:hAnsi="Garamond" w:cs="Times New Roman"/>
                <w:i/>
                <w:sz w:val="24"/>
                <w:szCs w:val="24"/>
                <w:lang w:eastAsia="it-IT"/>
              </w:rPr>
              <w:t>specificare a cura dell’avvocato</w:t>
            </w: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) ____________________________________________</w:t>
            </w:r>
          </w:p>
        </w:tc>
      </w:tr>
      <w:tr w:rsidR="002244DC" w:rsidRPr="002244DC" w14:paraId="045DA984" w14:textId="77777777" w:rsidTr="002339B5">
        <w:tc>
          <w:tcPr>
            <w:tcW w:w="9571" w:type="dxa"/>
            <w:shd w:val="clear" w:color="auto" w:fill="auto"/>
          </w:tcPr>
          <w:p w14:paraId="51E975EB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___________________________________________________________________________</w:t>
            </w:r>
          </w:p>
        </w:tc>
      </w:tr>
    </w:tbl>
    <w:p w14:paraId="183CEB12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7412DB44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44DC" w:rsidRPr="002244DC" w14:paraId="55B20A9E" w14:textId="77777777" w:rsidTr="002339B5">
        <w:tc>
          <w:tcPr>
            <w:tcW w:w="9571" w:type="dxa"/>
            <w:shd w:val="clear" w:color="auto" w:fill="auto"/>
          </w:tcPr>
          <w:p w14:paraId="1272B5B8" w14:textId="77777777" w:rsidR="002244DC" w:rsidRPr="002244DC" w:rsidRDefault="002244DC" w:rsidP="002244D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2244DC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(….)</w:t>
            </w:r>
            <w:r w:rsidRPr="002244DC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DIRITTO PENALE</w:t>
            </w:r>
          </w:p>
        </w:tc>
      </w:tr>
    </w:tbl>
    <w:p w14:paraId="2A4E20C6" w14:textId="77777777" w:rsidR="002244DC" w:rsidRPr="002244DC" w:rsidRDefault="002244DC" w:rsidP="002244D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124C0973" w14:textId="77777777" w:rsidR="002244DC" w:rsidRPr="002244DC" w:rsidRDefault="002244DC" w:rsidP="002244DC">
      <w:pPr>
        <w:spacing w:after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sottoscritto/a, consapevole delle responsabilità e delle conseguenze civili e penali previste in caso di dichiarazioni mendaci e/o formazione od uso di atti falsi, nonché in caso di esibizione di atti contenenti dati non più corrispondenti a verità (art. 76, D.P.R. 28/12/2000, n. 445 e </w:t>
      </w:r>
      <w:proofErr w:type="spellStart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>s.m.i.</w:t>
      </w:r>
      <w:proofErr w:type="spellEnd"/>
      <w:r w:rsidRPr="00224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), sotto la propria responsabilità, </w:t>
      </w:r>
    </w:p>
    <w:p w14:paraId="0A133921" w14:textId="77777777" w:rsidR="002244DC" w:rsidRPr="002244DC" w:rsidRDefault="002244DC" w:rsidP="002244DC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 EX ARTT. 46 E 47, D.P.R. 28/12/2000, N. 445 E S.M.I.</w:t>
      </w:r>
    </w:p>
    <w:p w14:paraId="1E834AE2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244DC">
        <w:rPr>
          <w:rFonts w:ascii="Garamond" w:eastAsia="Calibri" w:hAnsi="Garamond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DDC73CE" w14:textId="77777777" w:rsidR="002244DC" w:rsidRPr="002244DC" w:rsidRDefault="002244DC" w:rsidP="002244DC">
      <w:pPr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244DC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Pr="002244DC">
        <w:rPr>
          <w:rFonts w:ascii="Garamond" w:eastAsia="Times New Roman" w:hAnsi="Garamond" w:cs="Times New Roman"/>
          <w:i/>
          <w:sz w:val="24"/>
          <w:szCs w:val="24"/>
          <w:lang w:eastAsia="it-IT"/>
        </w:rPr>
        <w:t>(Cognome, nome, data, luogo di nascita e residenza);</w:t>
      </w:r>
    </w:p>
    <w:p w14:paraId="7D53660C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(….) Di possedere la cittadinanza italiana, salve le equiparazioni stabilite dalle leggi vigenti, o </w:t>
      </w:r>
      <w:proofErr w:type="gramStart"/>
      <w:r w:rsidRPr="002244DC">
        <w:rPr>
          <w:rFonts w:ascii="Garamond" w:eastAsia="Calibri" w:hAnsi="Garamond" w:cs="Times New Roman"/>
          <w:sz w:val="24"/>
          <w:szCs w:val="24"/>
        </w:rPr>
        <w:t>(.…</w:t>
      </w:r>
      <w:proofErr w:type="gramEnd"/>
      <w:r w:rsidRPr="002244DC">
        <w:rPr>
          <w:rFonts w:ascii="Garamond" w:eastAsia="Calibri" w:hAnsi="Garamond" w:cs="Times New Roman"/>
          <w:sz w:val="24"/>
          <w:szCs w:val="24"/>
        </w:rPr>
        <w:t>) cittadinanza di uno dei Paesi dell’Unione Europea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 corrispondente</w:t>
      </w:r>
      <w:r w:rsidRPr="002244DC">
        <w:rPr>
          <w:rFonts w:ascii="Garamond" w:eastAsia="Calibri" w:hAnsi="Garamond" w:cs="Times New Roman"/>
          <w:sz w:val="24"/>
          <w:szCs w:val="24"/>
        </w:rPr>
        <w:t>);</w:t>
      </w:r>
    </w:p>
    <w:p w14:paraId="037ECDC1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essere iscritto nelle liste elettorali del comune di residenza,</w:t>
      </w:r>
    </w:p>
    <w:p w14:paraId="32A80E1A" w14:textId="77777777" w:rsidR="002244DC" w:rsidRPr="002244DC" w:rsidRDefault="002244DC" w:rsidP="002244DC">
      <w:pPr>
        <w:spacing w:after="0"/>
        <w:ind w:left="72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proofErr w:type="gramStart"/>
      <w:r w:rsidRPr="002244DC">
        <w:rPr>
          <w:rFonts w:ascii="Garamond" w:eastAsia="Calibri" w:hAnsi="Garamond" w:cs="Times New Roman"/>
          <w:sz w:val="24"/>
          <w:szCs w:val="24"/>
        </w:rPr>
        <w:t>(….</w:t>
      </w:r>
      <w:proofErr w:type="gramEnd"/>
      <w:r w:rsidRPr="002244DC">
        <w:rPr>
          <w:rFonts w:ascii="Garamond" w:eastAsia="Calibri" w:hAnsi="Garamond" w:cs="Times New Roman"/>
          <w:sz w:val="24"/>
          <w:szCs w:val="24"/>
        </w:rPr>
        <w:t>) ovvero i motivi della non iscrizione o della cancellazione dalle liste medesime ____________________________________________________(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 corrispondente)</w:t>
      </w:r>
      <w:r w:rsidRPr="002244DC">
        <w:rPr>
          <w:rFonts w:ascii="Garamond" w:eastAsia="Calibri" w:hAnsi="Garamond" w:cs="Times New Roman"/>
          <w:sz w:val="24"/>
          <w:szCs w:val="24"/>
        </w:rPr>
        <w:t>;</w:t>
      </w:r>
    </w:p>
    <w:p w14:paraId="7431BCA1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essere iscritto all’Albo professionale degli avvocati di _________________________, dal____________, con tesserino n.__________________________;</w:t>
      </w:r>
    </w:p>
    <w:p w14:paraId="331E6DBE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essere iscritto all’Albo Speciale per il patrocinio dinanzi alla Corte di Cassazione ed alle altre magistrature Superiori dal ____________;</w:t>
      </w:r>
    </w:p>
    <w:p w14:paraId="3164D23D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 (….) Di non essere stato destituito o dispensato dall’impiego presso una Pubblica Amministrazione per persistente, insufficiente rendimento, ovvero di non essere stato dichiarato decaduto da un impiego pubblico e di non essere stato licenziato per avere conseguito l’impiego mediante la produzione d</w:t>
      </w:r>
      <w:r w:rsidR="00B1118E">
        <w:rPr>
          <w:rFonts w:ascii="Garamond" w:eastAsia="Calibri" w:hAnsi="Garamond" w:cs="Times New Roman"/>
          <w:sz w:val="24"/>
          <w:szCs w:val="24"/>
        </w:rPr>
        <w:t>i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documenti falsi e comunque con mezzi fraudolenti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03E23B31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 (….) Di essere in possesso di comprovata esperienza professionale nel patrocinio di controversie coinvolgenti</w:t>
      </w:r>
      <w:r w:rsidR="00FA09F0">
        <w:rPr>
          <w:rFonts w:ascii="Garamond" w:eastAsia="Calibri" w:hAnsi="Garamond" w:cs="Times New Roman"/>
          <w:sz w:val="24"/>
          <w:szCs w:val="24"/>
        </w:rPr>
        <w:t xml:space="preserve"> </w:t>
      </w:r>
      <w:r w:rsidR="00B1118E">
        <w:rPr>
          <w:rFonts w:ascii="Garamond" w:eastAsia="Calibri" w:hAnsi="Garamond" w:cs="Times New Roman"/>
          <w:sz w:val="24"/>
          <w:szCs w:val="24"/>
        </w:rPr>
        <w:t>PP.AA. in campo sanitario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strettamente correlata alla/e sezione/i e materia/e dell’Elenco in cui si chiede l’iscrizione, le cui evidenze vengono, per l’effetto, meglio dettagliate nel 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curriculum vitae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e professionale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</w:t>
      </w:r>
      <w:r w:rsidRPr="002244DC">
        <w:rPr>
          <w:rFonts w:ascii="Garamond" w:eastAsia="Calibri" w:hAnsi="Garamond" w:cs="Times New Roman"/>
          <w:sz w:val="24"/>
          <w:szCs w:val="24"/>
        </w:rPr>
        <w:t>;</w:t>
      </w:r>
    </w:p>
    <w:p w14:paraId="19056FCA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non essere stato soggetto a provvedimenti sanzionatori di natura disciplinare relativi all’esercizio della professione forense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009E5993" w14:textId="6A0BE318" w:rsidR="002244DC" w:rsidRPr="00737D41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lastRenderedPageBreak/>
        <w:t xml:space="preserve">(….) Di </w:t>
      </w:r>
      <w:r w:rsidRPr="002244DC">
        <w:rPr>
          <w:rFonts w:ascii="Garamond" w:eastAsia="Calibri" w:hAnsi="Garamond" w:cs="Times New Roman"/>
          <w:color w:val="000000"/>
          <w:sz w:val="24"/>
          <w:szCs w:val="24"/>
        </w:rPr>
        <w:t xml:space="preserve">non incorrere in motivi di esclusione </w:t>
      </w:r>
      <w:r w:rsidRPr="00737D41">
        <w:rPr>
          <w:rFonts w:ascii="Garamond" w:eastAsia="Calibri" w:hAnsi="Garamond" w:cs="Times New Roman"/>
          <w:color w:val="000000"/>
          <w:sz w:val="24"/>
          <w:szCs w:val="24"/>
        </w:rPr>
        <w:t xml:space="preserve">di cui </w:t>
      </w:r>
      <w:r w:rsidR="00F173D5" w:rsidRPr="00737D41">
        <w:rPr>
          <w:rFonts w:ascii="Garamond" w:eastAsia="Calibri" w:hAnsi="Garamond" w:cs="Times New Roman"/>
          <w:color w:val="000000"/>
          <w:sz w:val="24"/>
          <w:szCs w:val="24"/>
        </w:rPr>
        <w:t>agli articoli 94, 95</w:t>
      </w:r>
      <w:r w:rsidR="00737D41" w:rsidRPr="00737D41">
        <w:rPr>
          <w:rFonts w:ascii="Garamond" w:eastAsia="Calibri" w:hAnsi="Garamond" w:cs="Times New Roman"/>
          <w:color w:val="000000"/>
          <w:sz w:val="24"/>
          <w:szCs w:val="24"/>
        </w:rPr>
        <w:t xml:space="preserve"> </w:t>
      </w:r>
      <w:r w:rsidR="00F173D5" w:rsidRPr="00737D41">
        <w:rPr>
          <w:rFonts w:ascii="Garamond" w:eastAsia="Calibri" w:hAnsi="Garamond" w:cs="Times New Roman"/>
          <w:color w:val="000000"/>
          <w:sz w:val="24"/>
          <w:szCs w:val="24"/>
        </w:rPr>
        <w:t xml:space="preserve">e 98 del </w:t>
      </w:r>
      <w:r w:rsidR="00F173D5" w:rsidRPr="00737D41">
        <w:rPr>
          <w:rFonts w:ascii="Garamond" w:eastAsia="Calibri" w:hAnsi="Garamond" w:cs="Times New Roman"/>
          <w:sz w:val="24"/>
          <w:szCs w:val="24"/>
        </w:rPr>
        <w:t xml:space="preserve">D. Lgs. n. 36 del 31/03/2023 </w:t>
      </w:r>
      <w:r w:rsidRPr="00737D41">
        <w:rPr>
          <w:rFonts w:ascii="Garamond" w:eastAsia="Calibri" w:hAnsi="Garamond" w:cs="Times New Roman"/>
          <w:sz w:val="24"/>
          <w:szCs w:val="24"/>
        </w:rPr>
        <w:t>relativamente alle ipotesi applicabili; (inserire la X, in corrispondenza della casella</w:t>
      </w:r>
      <w:r w:rsidRPr="00737D41">
        <w:rPr>
          <w:rFonts w:ascii="Garamond" w:eastAsia="Calibri" w:hAnsi="Garamond" w:cs="Times New Roman"/>
          <w:i/>
          <w:sz w:val="24"/>
          <w:szCs w:val="24"/>
        </w:rPr>
        <w:t>);</w:t>
      </w:r>
    </w:p>
    <w:p w14:paraId="55DF10ED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37D41">
        <w:rPr>
          <w:rFonts w:ascii="Garamond" w:eastAsia="Calibri" w:hAnsi="Garamond" w:cs="Times New Roman"/>
          <w:sz w:val="24"/>
          <w:szCs w:val="24"/>
        </w:rPr>
        <w:t xml:space="preserve">(….) </w:t>
      </w:r>
      <w:r w:rsidRPr="00737D41">
        <w:rPr>
          <w:rFonts w:ascii="Garamond" w:eastAsia="Calibri" w:hAnsi="Garamond" w:cs="Times New Roman"/>
          <w:color w:val="000000"/>
          <w:sz w:val="24"/>
          <w:szCs w:val="24"/>
        </w:rPr>
        <w:t>Di essere in possesso di valida ed efficace</w:t>
      </w:r>
      <w:r w:rsidRPr="002244DC">
        <w:rPr>
          <w:rFonts w:ascii="Garamond" w:eastAsia="Calibri" w:hAnsi="Garamond" w:cs="Times New Roman"/>
          <w:color w:val="000000"/>
          <w:sz w:val="24"/>
          <w:szCs w:val="24"/>
        </w:rPr>
        <w:t xml:space="preserve"> polizza assicurativa per responsabilità professionale con un massimale assicurato di almeno euro 500.000,00.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69993A99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impegnarsi a comunicare tempestivamente ogni successiva variazione dei requisiti e/o situazioni di fatto/diritto sopra attestate e richiesta dall</w:t>
      </w:r>
      <w:r w:rsidR="00FA09F0">
        <w:rPr>
          <w:rFonts w:ascii="Garamond" w:eastAsia="Calibri" w:hAnsi="Garamond" w:cs="Times New Roman"/>
          <w:sz w:val="24"/>
          <w:szCs w:val="24"/>
        </w:rPr>
        <w:t>a LILT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3669F778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 (….) Di riconoscere ed accettare che l’iscrizione nell’Elenco non comporta alcun diritto ad essere affidatario di incarichi da parte dell</w:t>
      </w:r>
      <w:r w:rsidR="00FA09F0">
        <w:rPr>
          <w:rFonts w:ascii="Garamond" w:eastAsia="Calibri" w:hAnsi="Garamond" w:cs="Times New Roman"/>
          <w:sz w:val="24"/>
          <w:szCs w:val="24"/>
        </w:rPr>
        <w:t>a LILT</w:t>
      </w:r>
      <w:r w:rsidRPr="002244DC">
        <w:rPr>
          <w:rFonts w:ascii="Garamond" w:eastAsia="Calibri" w:hAnsi="Garamond" w:cs="Times New Roman"/>
          <w:sz w:val="24"/>
          <w:szCs w:val="24"/>
        </w:rPr>
        <w:t>,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1A47820D" w14:textId="77777777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accettare comunque tutto quanto previsto dall’Avviso di cui all’oggetto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casella);</w:t>
      </w:r>
    </w:p>
    <w:p w14:paraId="4454DCD4" w14:textId="313EBAB5" w:rsidR="002244DC" w:rsidRPr="002244DC" w:rsidRDefault="002244DC" w:rsidP="002244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(….) Di esprimere, ai sensi del GDPR</w:t>
      </w:r>
      <w:r w:rsidR="00996B03">
        <w:rPr>
          <w:rFonts w:ascii="Garamond" w:eastAsia="Calibri" w:hAnsi="Garamond" w:cs="Times New Roman"/>
          <w:sz w:val="24"/>
          <w:szCs w:val="24"/>
        </w:rPr>
        <w:t xml:space="preserve"> 2016/697</w:t>
      </w:r>
      <w:r w:rsidRPr="002244DC">
        <w:rPr>
          <w:rFonts w:ascii="Garamond" w:eastAsia="Calibri" w:hAnsi="Garamond" w:cs="Times New Roman"/>
          <w:sz w:val="24"/>
          <w:szCs w:val="24"/>
        </w:rPr>
        <w:t>, il consenso al trattamento dei propri dati personali per tutte le finalità dettagliate nell’Avviso pubblico di che trattasi (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inserire la X, in corrispondenza della casella)</w:t>
      </w:r>
      <w:r w:rsidRPr="002244DC">
        <w:rPr>
          <w:rFonts w:ascii="Garamond" w:eastAsia="Calibri" w:hAnsi="Garamond" w:cs="Times New Roman"/>
          <w:sz w:val="24"/>
          <w:szCs w:val="24"/>
        </w:rPr>
        <w:t>.</w:t>
      </w:r>
    </w:p>
    <w:p w14:paraId="06A87C06" w14:textId="77777777" w:rsidR="002244DC" w:rsidRPr="002244DC" w:rsidRDefault="002244DC" w:rsidP="002244DC">
      <w:pPr>
        <w:spacing w:after="0"/>
        <w:ind w:left="720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2244DC">
        <w:rPr>
          <w:rFonts w:ascii="Garamond" w:eastAsia="Calibri" w:hAnsi="Garamond" w:cs="Times New Roman"/>
          <w:b/>
          <w:sz w:val="24"/>
          <w:szCs w:val="24"/>
        </w:rPr>
        <w:t>ALLEGA</w:t>
      </w:r>
    </w:p>
    <w:p w14:paraId="08AA9ED7" w14:textId="77777777" w:rsidR="002244DC" w:rsidRPr="002244DC" w:rsidRDefault="002244DC" w:rsidP="002244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Fotocopia documento d’identità in corso di validità, tipo____________________, n.________, rilasciato il_________ da _________________;</w:t>
      </w:r>
    </w:p>
    <w:p w14:paraId="149C5B7A" w14:textId="77777777" w:rsidR="002244DC" w:rsidRPr="002244DC" w:rsidRDefault="002244DC" w:rsidP="002244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Dettagliato </w:t>
      </w:r>
      <w:r w:rsidRPr="002244DC">
        <w:rPr>
          <w:rFonts w:ascii="Garamond" w:eastAsia="Calibri" w:hAnsi="Garamond" w:cs="Times New Roman"/>
          <w:i/>
          <w:sz w:val="24"/>
          <w:szCs w:val="24"/>
        </w:rPr>
        <w:t>curriculum vitae</w:t>
      </w:r>
      <w:r w:rsidRPr="002244DC">
        <w:rPr>
          <w:rFonts w:ascii="Garamond" w:eastAsia="Calibri" w:hAnsi="Garamond" w:cs="Times New Roman"/>
          <w:sz w:val="24"/>
          <w:szCs w:val="24"/>
        </w:rPr>
        <w:t xml:space="preserve"> e professionale, datato e sottoscritto.</w:t>
      </w:r>
    </w:p>
    <w:p w14:paraId="4D6E01BB" w14:textId="77777777" w:rsidR="002244DC" w:rsidRPr="002244DC" w:rsidRDefault="002244DC" w:rsidP="002244DC">
      <w:pPr>
        <w:spacing w:after="0"/>
        <w:ind w:left="36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045356F" w14:textId="77777777" w:rsidR="002244DC" w:rsidRPr="002244DC" w:rsidRDefault="002244DC" w:rsidP="002244DC">
      <w:pPr>
        <w:spacing w:after="0"/>
        <w:ind w:left="36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>______________</w:t>
      </w:r>
    </w:p>
    <w:p w14:paraId="4A1F9646" w14:textId="77777777" w:rsidR="002244DC" w:rsidRPr="002244DC" w:rsidRDefault="002244DC" w:rsidP="002244DC">
      <w:pPr>
        <w:spacing w:after="0"/>
        <w:ind w:left="36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244DC">
        <w:rPr>
          <w:rFonts w:ascii="Garamond" w:eastAsia="Calibri" w:hAnsi="Garamond" w:cs="Times New Roman"/>
          <w:sz w:val="24"/>
          <w:szCs w:val="24"/>
        </w:rPr>
        <w:t xml:space="preserve">(Luogo e </w:t>
      </w:r>
      <w:proofErr w:type="gramStart"/>
      <w:r w:rsidRPr="002244DC">
        <w:rPr>
          <w:rFonts w:ascii="Garamond" w:eastAsia="Calibri" w:hAnsi="Garamond" w:cs="Times New Roman"/>
          <w:sz w:val="24"/>
          <w:szCs w:val="24"/>
        </w:rPr>
        <w:t xml:space="preserve">data)   </w:t>
      </w:r>
      <w:proofErr w:type="gramEnd"/>
      <w:r w:rsidRPr="002244DC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______________________</w:t>
      </w:r>
    </w:p>
    <w:p w14:paraId="38D4E90D" w14:textId="77777777" w:rsidR="002244DC" w:rsidRPr="002244DC" w:rsidRDefault="002244DC" w:rsidP="002244DC">
      <w:pPr>
        <w:spacing w:after="0"/>
        <w:ind w:left="360"/>
        <w:contextualSpacing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2244DC">
        <w:rPr>
          <w:rFonts w:ascii="Garamond" w:eastAsia="Calibri" w:hAnsi="Garamond" w:cs="Times New Roman"/>
          <w:i/>
          <w:sz w:val="24"/>
          <w:szCs w:val="24"/>
        </w:rPr>
        <w:t xml:space="preserve">                                                                                                          (firma autografa e leggibile)</w:t>
      </w:r>
    </w:p>
    <w:p w14:paraId="5AFD6798" w14:textId="77777777" w:rsidR="00C806C6" w:rsidRPr="00C806C6" w:rsidRDefault="00C806C6" w:rsidP="00C806C6">
      <w:pPr>
        <w:jc w:val="both"/>
        <w:rPr>
          <w:rFonts w:ascii="Garamond" w:hAnsi="Garamond" w:cs="Times New Roman"/>
          <w:bCs/>
          <w:sz w:val="24"/>
          <w:szCs w:val="24"/>
        </w:rPr>
      </w:pPr>
    </w:p>
    <w:p w14:paraId="467C242F" w14:textId="77777777" w:rsidR="00C806C6" w:rsidRPr="00C806C6" w:rsidRDefault="00D5658A" w:rsidP="00F511C7">
      <w:pP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ab/>
      </w:r>
      <w:r w:rsidR="00C806C6" w:rsidRPr="00C806C6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2385037B" w14:textId="77777777" w:rsidR="008A0499" w:rsidRPr="00FC4640" w:rsidRDefault="008A0499" w:rsidP="00C806C6">
      <w:pPr>
        <w:spacing w:line="360" w:lineRule="auto"/>
        <w:jc w:val="both"/>
      </w:pPr>
    </w:p>
    <w:sectPr w:rsidR="008A0499" w:rsidRPr="00FC464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AE26" w14:textId="77777777" w:rsidR="00884265" w:rsidRDefault="00884265" w:rsidP="002F4107">
      <w:pPr>
        <w:spacing w:after="0" w:line="240" w:lineRule="auto"/>
      </w:pPr>
      <w:r>
        <w:separator/>
      </w:r>
    </w:p>
  </w:endnote>
  <w:endnote w:type="continuationSeparator" w:id="0">
    <w:p w14:paraId="371691BD" w14:textId="77777777" w:rsidR="00884265" w:rsidRDefault="00884265" w:rsidP="002F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358702"/>
      <w:docPartObj>
        <w:docPartGallery w:val="Page Numbers (Bottom of Page)"/>
        <w:docPartUnique/>
      </w:docPartObj>
    </w:sdtPr>
    <w:sdtEndPr/>
    <w:sdtContent>
      <w:p w14:paraId="35746DF8" w14:textId="49EDDB29" w:rsidR="002F4107" w:rsidRDefault="002F41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07">
          <w:rPr>
            <w:noProof/>
          </w:rPr>
          <w:t>3</w:t>
        </w:r>
        <w:r>
          <w:fldChar w:fldCharType="end"/>
        </w:r>
      </w:p>
    </w:sdtContent>
  </w:sdt>
  <w:p w14:paraId="4EAB86AE" w14:textId="77777777" w:rsidR="002F4107" w:rsidRDefault="002F41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D8D3" w14:textId="77777777" w:rsidR="00884265" w:rsidRDefault="00884265" w:rsidP="002F4107">
      <w:pPr>
        <w:spacing w:after="0" w:line="240" w:lineRule="auto"/>
      </w:pPr>
      <w:r>
        <w:separator/>
      </w:r>
    </w:p>
  </w:footnote>
  <w:footnote w:type="continuationSeparator" w:id="0">
    <w:p w14:paraId="2C23A257" w14:textId="77777777" w:rsidR="00884265" w:rsidRDefault="00884265" w:rsidP="002F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9E3"/>
    <w:multiLevelType w:val="hybridMultilevel"/>
    <w:tmpl w:val="4CDE4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DA0"/>
    <w:multiLevelType w:val="hybridMultilevel"/>
    <w:tmpl w:val="BFCA6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60E1"/>
    <w:multiLevelType w:val="hybridMultilevel"/>
    <w:tmpl w:val="EEF4A112"/>
    <w:lvl w:ilvl="0" w:tplc="0410000B">
      <w:start w:val="1"/>
      <w:numFmt w:val="bullet"/>
      <w:lvlText w:val="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4440"/>
        </w:tabs>
        <w:ind w:left="44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5160"/>
        </w:tabs>
        <w:ind w:left="51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600"/>
        </w:tabs>
        <w:ind w:left="66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7320"/>
        </w:tabs>
        <w:ind w:left="73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07"/>
    <w:rsid w:val="000A0328"/>
    <w:rsid w:val="001430E5"/>
    <w:rsid w:val="001A01E4"/>
    <w:rsid w:val="001F387A"/>
    <w:rsid w:val="002244DC"/>
    <w:rsid w:val="002F4107"/>
    <w:rsid w:val="002F7C07"/>
    <w:rsid w:val="00324FA8"/>
    <w:rsid w:val="004033C2"/>
    <w:rsid w:val="005771F0"/>
    <w:rsid w:val="00587EBF"/>
    <w:rsid w:val="00627B3D"/>
    <w:rsid w:val="00737D41"/>
    <w:rsid w:val="008644E3"/>
    <w:rsid w:val="00884265"/>
    <w:rsid w:val="008A0499"/>
    <w:rsid w:val="00912D7F"/>
    <w:rsid w:val="00941BC5"/>
    <w:rsid w:val="00996647"/>
    <w:rsid w:val="00996B03"/>
    <w:rsid w:val="009F3B3A"/>
    <w:rsid w:val="009F3DBD"/>
    <w:rsid w:val="00AD7907"/>
    <w:rsid w:val="00B1118E"/>
    <w:rsid w:val="00C51DE0"/>
    <w:rsid w:val="00C806C6"/>
    <w:rsid w:val="00D5658A"/>
    <w:rsid w:val="00D60CB2"/>
    <w:rsid w:val="00D61387"/>
    <w:rsid w:val="00E578F5"/>
    <w:rsid w:val="00E632ED"/>
    <w:rsid w:val="00E77FCE"/>
    <w:rsid w:val="00F173D5"/>
    <w:rsid w:val="00F511C7"/>
    <w:rsid w:val="00FA09F0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BA3A"/>
  <w15:docId w15:val="{89C84F0F-0B8A-49E6-A3B1-592B03D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06C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4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107"/>
  </w:style>
  <w:style w:type="paragraph" w:styleId="Pidipagina">
    <w:name w:val="footer"/>
    <w:basedOn w:val="Normale"/>
    <w:link w:val="PidipaginaCarattere"/>
    <w:uiPriority w:val="99"/>
    <w:unhideWhenUsed/>
    <w:rsid w:val="002F4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de.lil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TIFI</dc:creator>
  <cp:lastModifiedBy>Utente Windows</cp:lastModifiedBy>
  <cp:revision>24</cp:revision>
  <cp:lastPrinted>2019-06-07T07:21:00Z</cp:lastPrinted>
  <dcterms:created xsi:type="dcterms:W3CDTF">2019-07-11T09:28:00Z</dcterms:created>
  <dcterms:modified xsi:type="dcterms:W3CDTF">2023-07-27T11:25:00Z</dcterms:modified>
</cp:coreProperties>
</file>